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AF6E" w14:textId="0359F5AB" w:rsidR="007C7714" w:rsidRPr="008A6AE0" w:rsidRDefault="00CA77CF" w:rsidP="008A6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MODULO DI DOMANDA</w:t>
      </w:r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(</w:t>
      </w:r>
      <w:proofErr w:type="spellStart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All</w:t>
      </w:r>
      <w:proofErr w:type="spellEnd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. A)</w:t>
      </w:r>
    </w:p>
    <w:p w14:paraId="080A8DB5" w14:textId="219F47AE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color w:val="333333"/>
          <w:lang w:eastAsia="it-IT"/>
        </w:rPr>
      </w:pPr>
      <w:r w:rsidRPr="008A6AE0">
        <w:rPr>
          <w:rFonts w:ascii="Arial" w:eastAsia="Times New Roman" w:hAnsi="Arial" w:cs="Arial"/>
          <w:color w:val="333333"/>
          <w:lang w:eastAsia="it-IT"/>
        </w:rPr>
        <w:t>Spett.le</w:t>
      </w:r>
    </w:p>
    <w:p w14:paraId="5BCAA799" w14:textId="7777777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ORDINE DEGLI ARCHITETTI, PIANIFICATORI, PAESAGGISTI E CONSERVATORI DI ROMA E PROVINCIA</w:t>
      </w:r>
    </w:p>
    <w:p w14:paraId="5EC1BE6A" w14:textId="5458EA1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PEC:</w:t>
      </w:r>
      <w:r w:rsidR="0006630A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hyperlink r:id="rId5" w:history="1">
        <w:r w:rsidR="0006630A" w:rsidRPr="008A6AE0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ordine@pec.architettiroma.it</w:t>
        </w:r>
      </w:hyperlink>
    </w:p>
    <w:p w14:paraId="34464FEE" w14:textId="7B1FEB99" w:rsidR="00CA77CF" w:rsidRPr="008A6AE0" w:rsidRDefault="00CA77CF" w:rsidP="006E3063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  <w:b/>
        </w:rPr>
        <w:t>OGGETTO</w:t>
      </w:r>
      <w:r w:rsidRPr="008A6AE0">
        <w:rPr>
          <w:rFonts w:ascii="Arial" w:hAnsi="Arial" w:cs="Arial"/>
        </w:rPr>
        <w:t xml:space="preserve">: </w:t>
      </w:r>
      <w:r w:rsidR="007C7714" w:rsidRPr="008A6AE0">
        <w:rPr>
          <w:rFonts w:ascii="Arial" w:hAnsi="Arial" w:cs="Arial"/>
        </w:rPr>
        <w:t>MANIFESTAZIONE DI INTERESSE PER IL CONFERIMENTO DI INCARICO</w:t>
      </w:r>
      <w:r w:rsidR="003164AA">
        <w:rPr>
          <w:rFonts w:ascii="Arial" w:hAnsi="Arial" w:cs="Arial"/>
        </w:rPr>
        <w:t xml:space="preserve"> DI</w:t>
      </w:r>
      <w:r w:rsidR="007C7714" w:rsidRPr="008A6AE0">
        <w:rPr>
          <w:rFonts w:ascii="Arial" w:hAnsi="Arial" w:cs="Arial"/>
        </w:rPr>
        <w:t xml:space="preserve"> </w:t>
      </w:r>
      <w:r w:rsidR="009D1899">
        <w:rPr>
          <w:rFonts w:ascii="Arial" w:hAnsi="Arial" w:cs="Arial"/>
        </w:rPr>
        <w:t>SEGRETERIA TECNICA PER IL SETTORE INTERNAZIONALIZZAZIONE</w:t>
      </w:r>
      <w:r w:rsidR="007C7714" w:rsidRPr="008A6AE0">
        <w:rPr>
          <w:rFonts w:ascii="Arial" w:hAnsi="Arial" w:cs="Arial"/>
        </w:rPr>
        <w:t>.</w:t>
      </w:r>
    </w:p>
    <w:p w14:paraId="2C3C4A95" w14:textId="77777777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La/Il sottoscritta/o__________________________________ nata/o a _______________ ( ), il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_____ ,residente in ___________________________ ( ), Via/p.za ___________________ ,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n. __ , CAP______, C.F.: _____________________, ai sensi degli artt. 46 e 47 del D.P.R. n.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445/2000 e consapevole delle responsabilità e delle sanzioni penali previste del successivo art. 76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del medesimo decreto per false attestazioni e dichiarazioni mendaci,</w:t>
      </w:r>
      <w:r w:rsidR="007C7714" w:rsidRPr="008A6AE0">
        <w:rPr>
          <w:rFonts w:ascii="Arial" w:hAnsi="Arial" w:cs="Arial"/>
        </w:rPr>
        <w:t xml:space="preserve"> </w:t>
      </w:r>
    </w:p>
    <w:p w14:paraId="1CAC64FE" w14:textId="66BAEDA9" w:rsidR="00CA77CF" w:rsidRPr="008A6AE0" w:rsidRDefault="00CA77CF" w:rsidP="007C7714">
      <w:pPr>
        <w:jc w:val="center"/>
        <w:rPr>
          <w:rFonts w:ascii="Arial" w:hAnsi="Arial" w:cs="Arial"/>
          <w:b/>
          <w:bCs/>
        </w:rPr>
      </w:pPr>
      <w:r w:rsidRPr="008A6AE0">
        <w:rPr>
          <w:rFonts w:ascii="Arial" w:hAnsi="Arial" w:cs="Arial"/>
          <w:b/>
          <w:bCs/>
        </w:rPr>
        <w:t>DICHIARA</w:t>
      </w:r>
    </w:p>
    <w:p w14:paraId="6E6CA7DF" w14:textId="1D774143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la propria disponibilità ad essere nominato in qualità di </w:t>
      </w:r>
      <w:r w:rsidR="009D1899">
        <w:rPr>
          <w:rFonts w:ascii="Arial" w:hAnsi="Arial" w:cs="Arial"/>
        </w:rPr>
        <w:t>addetto alla segreteria tecnica per il settore internazionalizzazione</w:t>
      </w:r>
      <w:r w:rsidR="00953D3B" w:rsidRPr="008A6AE0">
        <w:rPr>
          <w:rFonts w:ascii="Arial" w:hAnsi="Arial" w:cs="Arial"/>
        </w:rPr>
        <w:t xml:space="preserve"> per l’Ordine degli Architetti PPC di Roma.</w:t>
      </w:r>
    </w:p>
    <w:p w14:paraId="597108A7" w14:textId="77777777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 tal fine dichiara inoltre:</w:t>
      </w:r>
    </w:p>
    <w:p w14:paraId="1F261F5F" w14:textId="77777777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di aver preso visione </w:t>
      </w:r>
      <w:r w:rsidR="007C7714" w:rsidRPr="008A6AE0">
        <w:rPr>
          <w:rFonts w:ascii="Arial" w:hAnsi="Arial" w:cs="Arial"/>
        </w:rPr>
        <w:t>dell’avviso di manifestazione di interesse;</w:t>
      </w:r>
    </w:p>
    <w:p w14:paraId="706EB514" w14:textId="3FFDB6C8" w:rsidR="006D087A" w:rsidRPr="008A6AE0" w:rsidRDefault="00CA77CF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</w:t>
      </w:r>
      <w:r w:rsidR="006E3063" w:rsidRPr="008A6AE0">
        <w:rPr>
          <w:rFonts w:ascii="Arial" w:hAnsi="Arial" w:cs="Arial"/>
        </w:rPr>
        <w:t xml:space="preserve">di </w:t>
      </w:r>
      <w:r w:rsidRPr="008A6AE0">
        <w:rPr>
          <w:rFonts w:ascii="Arial" w:hAnsi="Arial" w:cs="Arial"/>
        </w:rPr>
        <w:t>essere in possesso dei requisiti previsti dal</w:t>
      </w:r>
      <w:r w:rsidR="007C7714" w:rsidRPr="008A6AE0">
        <w:rPr>
          <w:rFonts w:ascii="Arial" w:hAnsi="Arial" w:cs="Arial"/>
        </w:rPr>
        <w:t>l’avviso</w:t>
      </w:r>
      <w:r w:rsidR="006E3063" w:rsidRPr="008A6AE0">
        <w:rPr>
          <w:rFonts w:ascii="Arial" w:hAnsi="Arial" w:cs="Arial"/>
        </w:rPr>
        <w:t xml:space="preserve"> di Manifestazione di Interesse</w:t>
      </w:r>
      <w:r w:rsidR="008A6AE0">
        <w:rPr>
          <w:rFonts w:ascii="Arial" w:hAnsi="Arial" w:cs="Arial"/>
        </w:rPr>
        <w:t xml:space="preserve"> e dalla normativa di riferimento</w:t>
      </w:r>
      <w:r w:rsidRPr="008A6AE0">
        <w:rPr>
          <w:rFonts w:ascii="Arial" w:hAnsi="Arial" w:cs="Arial"/>
        </w:rPr>
        <w:t>;</w:t>
      </w:r>
    </w:p>
    <w:p w14:paraId="00363063" w14:textId="05F86800" w:rsidR="00731C61" w:rsidRDefault="00731C61" w:rsidP="008A6A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bookmarkStart w:id="0" w:name="_Hlk87436346"/>
      <w:r w:rsidRPr="008A6AE0">
        <w:rPr>
          <w:rFonts w:ascii="Arial" w:eastAsia="Times New Roman" w:hAnsi="Arial" w:cs="Arial"/>
          <w:color w:val="333333"/>
          <w:lang w:eastAsia="it-IT"/>
        </w:rPr>
        <w:t xml:space="preserve">- </w:t>
      </w:r>
      <w:r w:rsidRPr="00C976A4">
        <w:rPr>
          <w:rFonts w:ascii="Arial" w:hAnsi="Arial" w:cs="Arial"/>
        </w:rPr>
        <w:t xml:space="preserve">di non incorrere nei divieti e nelle cause di incompatibilità e </w:t>
      </w:r>
      <w:proofErr w:type="spellStart"/>
      <w:r w:rsidRPr="00C976A4">
        <w:rPr>
          <w:rFonts w:ascii="Arial" w:hAnsi="Arial" w:cs="Arial"/>
        </w:rPr>
        <w:t>inconferibilità</w:t>
      </w:r>
      <w:proofErr w:type="spellEnd"/>
      <w:r w:rsidRPr="00C976A4">
        <w:rPr>
          <w:rFonts w:ascii="Arial" w:hAnsi="Arial" w:cs="Arial"/>
        </w:rPr>
        <w:t xml:space="preserve"> previsti dalla vigente normativa</w:t>
      </w:r>
      <w:r w:rsidR="008A6AE0" w:rsidRPr="00C976A4">
        <w:rPr>
          <w:rFonts w:ascii="Arial" w:hAnsi="Arial" w:cs="Arial"/>
        </w:rPr>
        <w:t>;</w:t>
      </w:r>
    </w:p>
    <w:p w14:paraId="25BA8B83" w14:textId="736844D7" w:rsidR="009D1899" w:rsidRPr="007F6A1B" w:rsidRDefault="009D1899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7F6A1B">
        <w:rPr>
          <w:rFonts w:ascii="Arial" w:hAnsi="Arial" w:cs="Arial"/>
        </w:rPr>
        <w:t xml:space="preserve">- di proporre un ribasso del </w:t>
      </w:r>
      <w:proofErr w:type="gramStart"/>
      <w:r w:rsidRPr="007F6A1B">
        <w:rPr>
          <w:rFonts w:ascii="Arial" w:hAnsi="Arial" w:cs="Arial"/>
        </w:rPr>
        <w:t xml:space="preserve"> ….</w:t>
      </w:r>
      <w:proofErr w:type="gramEnd"/>
      <w:r w:rsidRPr="007F6A1B">
        <w:rPr>
          <w:rFonts w:ascii="Arial" w:hAnsi="Arial" w:cs="Arial"/>
        </w:rPr>
        <w:t>. % all’importo indi</w:t>
      </w:r>
      <w:bookmarkStart w:id="1" w:name="_GoBack"/>
      <w:bookmarkEnd w:id="1"/>
      <w:r w:rsidRPr="007F6A1B">
        <w:rPr>
          <w:rFonts w:ascii="Arial" w:hAnsi="Arial" w:cs="Arial"/>
        </w:rPr>
        <w:t>cato nell’avviso.</w:t>
      </w:r>
    </w:p>
    <w:bookmarkEnd w:id="0"/>
    <w:p w14:paraId="1358B610" w14:textId="7803D4E7" w:rsidR="006D087A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Il Dichiarante si impegna a comunicare tempestivamente ogni variazione rilevante ai fini sopra indicati.</w:t>
      </w:r>
    </w:p>
    <w:p w14:paraId="217A53FD" w14:textId="7448AF0A" w:rsidR="006D087A" w:rsidRPr="008A6AE0" w:rsidRDefault="006D087A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Dichiara, infine, di essere informato/a che</w:t>
      </w:r>
      <w:r w:rsidR="00731C61" w:rsidRPr="008A6AE0">
        <w:rPr>
          <w:rFonts w:ascii="Arial" w:hAnsi="Arial" w:cs="Arial"/>
        </w:rPr>
        <w:t xml:space="preserve"> le informazioni comunicate all’Ordine degli Architetti pianificatori, paesaggisti e conservatori di Roma e provincia, saranno trattate in ottemperanza a quanto previsto dal </w:t>
      </w:r>
      <w:proofErr w:type="spellStart"/>
      <w:r w:rsidR="00731C61" w:rsidRPr="008A6AE0">
        <w:rPr>
          <w:rFonts w:ascii="Arial" w:hAnsi="Arial" w:cs="Arial"/>
        </w:rPr>
        <w:t>D.lgs</w:t>
      </w:r>
      <w:proofErr w:type="spellEnd"/>
      <w:r w:rsidR="00731C61" w:rsidRPr="008A6AE0">
        <w:rPr>
          <w:rFonts w:ascii="Arial" w:hAnsi="Arial" w:cs="Arial"/>
        </w:rPr>
        <w:t xml:space="preserve"> n. 196 del 30 giugno 2003 e </w:t>
      </w:r>
      <w:proofErr w:type="spellStart"/>
      <w:proofErr w:type="gramStart"/>
      <w:r w:rsidR="00731C61" w:rsidRPr="008A6AE0">
        <w:rPr>
          <w:rFonts w:ascii="Arial" w:hAnsi="Arial" w:cs="Arial"/>
        </w:rPr>
        <w:t>ss.mm.ii</w:t>
      </w:r>
      <w:proofErr w:type="spellEnd"/>
      <w:proofErr w:type="gramEnd"/>
      <w:r w:rsidR="00731C61" w:rsidRPr="008A6AE0">
        <w:rPr>
          <w:rFonts w:ascii="Arial" w:hAnsi="Arial" w:cs="Arial"/>
        </w:rPr>
        <w:t xml:space="preserve"> e dell’art. 13 GDPR (Regolamento UE 2016/679) esclusivamente ai fini del procedimento di cui al presente avviso.</w:t>
      </w:r>
    </w:p>
    <w:p w14:paraId="23700760" w14:textId="1BD7A15A" w:rsidR="00731C61" w:rsidRPr="008A6AE0" w:rsidRDefault="00731C61" w:rsidP="006D087A">
      <w:pPr>
        <w:jc w:val="both"/>
        <w:rPr>
          <w:rFonts w:ascii="Arial" w:hAnsi="Arial" w:cs="Arial"/>
        </w:rPr>
      </w:pPr>
    </w:p>
    <w:p w14:paraId="3A55CB5E" w14:textId="44C6372A" w:rsidR="00731C61" w:rsidRPr="008A6AE0" w:rsidRDefault="00731C61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Si allegano:</w:t>
      </w:r>
    </w:p>
    <w:p w14:paraId="66F1756E" w14:textId="77777777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a) Copia fotostatica del documento valido d’identità;</w:t>
      </w:r>
    </w:p>
    <w:p w14:paraId="5832E2CA" w14:textId="5D38ED8B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b) Curriculum vitae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datato e </w:t>
      </w:r>
      <w:r w:rsidR="008554D3" w:rsidRPr="008A6AE0">
        <w:rPr>
          <w:rFonts w:ascii="Arial" w:hAnsi="Arial" w:cs="Arial"/>
        </w:rPr>
        <w:t>sottoscritto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8554D3" w:rsidRPr="008A6AE0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 xml:space="preserve"> personale in formato standard europeo;</w:t>
      </w:r>
    </w:p>
    <w:p w14:paraId="33333374" w14:textId="246431A2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c) La presente Manifestazione di interesse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datata e </w:t>
      </w:r>
      <w:r w:rsidR="008554D3" w:rsidRPr="008A6AE0">
        <w:rPr>
          <w:rFonts w:ascii="Arial" w:hAnsi="Arial" w:cs="Arial"/>
        </w:rPr>
        <w:t>sottoscritta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9D1899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>.</w:t>
      </w:r>
    </w:p>
    <w:p w14:paraId="7E9FD0B2" w14:textId="77777777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(data) ____________________</w:t>
      </w:r>
    </w:p>
    <w:p w14:paraId="541647E1" w14:textId="77777777" w:rsidR="00CA77CF" w:rsidRPr="008A6AE0" w:rsidRDefault="00CA77CF" w:rsidP="0006630A">
      <w:pPr>
        <w:jc w:val="right"/>
        <w:rPr>
          <w:rFonts w:ascii="Arial" w:hAnsi="Arial" w:cs="Arial"/>
        </w:rPr>
      </w:pPr>
      <w:r w:rsidRPr="008A6AE0">
        <w:rPr>
          <w:rFonts w:ascii="Arial" w:hAnsi="Arial" w:cs="Arial"/>
        </w:rPr>
        <w:t>___________________________</w:t>
      </w:r>
    </w:p>
    <w:p w14:paraId="0F3F3245" w14:textId="137695E1" w:rsidR="007C7714" w:rsidRPr="008A6AE0" w:rsidRDefault="00CA77CF" w:rsidP="0006630A">
      <w:pPr>
        <w:jc w:val="right"/>
        <w:rPr>
          <w:rFonts w:ascii="Arial" w:hAnsi="Arial" w:cs="Arial"/>
          <w:sz w:val="21"/>
          <w:szCs w:val="21"/>
        </w:rPr>
      </w:pPr>
      <w:r w:rsidRPr="008A6AE0">
        <w:rPr>
          <w:rFonts w:ascii="Arial" w:hAnsi="Arial" w:cs="Arial"/>
          <w:sz w:val="21"/>
          <w:szCs w:val="21"/>
        </w:rPr>
        <w:t xml:space="preserve"> (firma</w:t>
      </w:r>
      <w:r w:rsidR="006D087A" w:rsidRPr="008A6AE0">
        <w:rPr>
          <w:rFonts w:ascii="Arial" w:hAnsi="Arial" w:cs="Arial"/>
          <w:sz w:val="21"/>
          <w:szCs w:val="21"/>
        </w:rPr>
        <w:t>)</w:t>
      </w:r>
    </w:p>
    <w:sectPr w:rsidR="007C7714" w:rsidRPr="008A6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89F"/>
    <w:multiLevelType w:val="hybridMultilevel"/>
    <w:tmpl w:val="E5A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67"/>
    <w:multiLevelType w:val="hybridMultilevel"/>
    <w:tmpl w:val="1FE051B6"/>
    <w:lvl w:ilvl="0" w:tplc="43A8EBA0">
      <w:start w:val="18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A8"/>
    <w:multiLevelType w:val="hybridMultilevel"/>
    <w:tmpl w:val="406274F6"/>
    <w:lvl w:ilvl="0" w:tplc="45D69C28">
      <w:start w:val="4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85DB9"/>
    <w:multiLevelType w:val="hybridMultilevel"/>
    <w:tmpl w:val="8830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F"/>
    <w:rsid w:val="0006630A"/>
    <w:rsid w:val="003164AA"/>
    <w:rsid w:val="00460728"/>
    <w:rsid w:val="0051637F"/>
    <w:rsid w:val="00602387"/>
    <w:rsid w:val="006D087A"/>
    <w:rsid w:val="006E3063"/>
    <w:rsid w:val="00700529"/>
    <w:rsid w:val="00731C61"/>
    <w:rsid w:val="007C7714"/>
    <w:rsid w:val="007F6A1B"/>
    <w:rsid w:val="008554D3"/>
    <w:rsid w:val="008A6AE0"/>
    <w:rsid w:val="00953D3B"/>
    <w:rsid w:val="009D1899"/>
    <w:rsid w:val="00AB1FA9"/>
    <w:rsid w:val="00C976A4"/>
    <w:rsid w:val="00CA77CF"/>
    <w:rsid w:val="00E85ACA"/>
    <w:rsid w:val="00FA4A23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44B"/>
  <w15:chartTrackingRefBased/>
  <w15:docId w15:val="{A605B2A4-A750-4629-8D48-4FA8AB4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8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3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@pec.architetti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marco orlandi</cp:lastModifiedBy>
  <cp:revision>5</cp:revision>
  <dcterms:created xsi:type="dcterms:W3CDTF">2022-07-27T13:59:00Z</dcterms:created>
  <dcterms:modified xsi:type="dcterms:W3CDTF">2022-08-04T12:54:00Z</dcterms:modified>
</cp:coreProperties>
</file>